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758BD" w14:textId="0D6484E4" w:rsidR="0047741D" w:rsidRDefault="00F267A0" w:rsidP="00B97429">
      <w:pPr>
        <w:spacing w:line="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16425748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30BA1" wp14:editId="39B91B99">
                <wp:simplePos x="0" y="0"/>
                <wp:positionH relativeFrom="column">
                  <wp:posOffset>3175</wp:posOffset>
                </wp:positionH>
                <wp:positionV relativeFrom="paragraph">
                  <wp:posOffset>-215900</wp:posOffset>
                </wp:positionV>
                <wp:extent cx="801370" cy="44577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137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01504" w14:textId="77777777" w:rsidR="00901813" w:rsidRDefault="00B9445B" w:rsidP="0090181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9445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　１－２</w:t>
                            </w:r>
                          </w:p>
                          <w:p w14:paraId="40033722" w14:textId="77777777" w:rsidR="00B9445B" w:rsidRPr="00D5004E" w:rsidRDefault="00B9445B" w:rsidP="0090181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0BA1" id="Rectangle 11" o:spid="_x0000_s1026" style="position:absolute;left:0;text-align:left;margin-left:.25pt;margin-top:-17pt;width:63.1pt;height:35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" stroked="f">
                <v:textbox inset="5.85pt,.7pt,5.85pt,0">
                  <w:txbxContent>
                    <w:p w14:paraId="6C101504" w14:textId="77777777" w:rsidR="00901813" w:rsidRDefault="00B9445B" w:rsidP="0090181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9445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　１－２</w:t>
                      </w:r>
                    </w:p>
                    <w:p w14:paraId="40033722" w14:textId="77777777" w:rsidR="00B9445B" w:rsidRPr="00D5004E" w:rsidRDefault="00B9445B" w:rsidP="0090181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445B" w:rsidRPr="00B9445B">
        <w:rPr>
          <w:rFonts w:ascii="ＭＳ 明朝" w:hAnsi="ＭＳ 明朝" w:hint="eastAsia"/>
          <w:b/>
          <w:bCs/>
          <w:sz w:val="28"/>
          <w:szCs w:val="28"/>
        </w:rPr>
        <w:t>訪問看護電子レセプトの</w:t>
      </w:r>
      <w:r w:rsidR="00AB1737">
        <w:rPr>
          <w:rFonts w:ascii="ＭＳ 明朝" w:hAnsi="ＭＳ 明朝" w:hint="eastAsia"/>
          <w:b/>
          <w:bCs/>
          <w:sz w:val="28"/>
          <w:szCs w:val="28"/>
        </w:rPr>
        <w:t>レセプト</w:t>
      </w:r>
      <w:r w:rsidR="00B9445B" w:rsidRPr="00B9445B">
        <w:rPr>
          <w:rFonts w:ascii="ＭＳ 明朝" w:hAnsi="ＭＳ 明朝" w:hint="eastAsia"/>
          <w:b/>
          <w:bCs/>
          <w:sz w:val="28"/>
          <w:szCs w:val="28"/>
        </w:rPr>
        <w:t>データ「画像+テキスト」提供申出書</w:t>
      </w:r>
    </w:p>
    <w:p w14:paraId="2C84034F" w14:textId="77777777" w:rsidR="00B90B03" w:rsidRPr="00C5787C" w:rsidRDefault="00B90B03" w:rsidP="0047741D">
      <w:pPr>
        <w:rPr>
          <w:rFonts w:ascii="ＭＳ 明朝" w:hAnsi="ＭＳ 明朝"/>
          <w:sz w:val="24"/>
          <w:szCs w:val="24"/>
        </w:rPr>
      </w:pPr>
      <w:r w:rsidRPr="00C5787C">
        <w:rPr>
          <w:rFonts w:ascii="ＭＳ 明朝" w:hAnsi="ＭＳ 明朝"/>
          <w:sz w:val="24"/>
          <w:szCs w:val="24"/>
        </w:rPr>
        <w:tab/>
      </w:r>
      <w:r w:rsidRPr="00C5787C">
        <w:rPr>
          <w:rFonts w:ascii="ＭＳ 明朝" w:hAnsi="ＭＳ 明朝"/>
          <w:sz w:val="24"/>
          <w:szCs w:val="24"/>
        </w:rPr>
        <w:tab/>
      </w:r>
    </w:p>
    <w:p w14:paraId="5F7FAD76" w14:textId="77777777" w:rsidR="0047741D" w:rsidRPr="00C5787C" w:rsidRDefault="00CB49DE" w:rsidP="009E40A7">
      <w:pPr>
        <w:ind w:rightChars="-12" w:right="-3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47741D" w:rsidRPr="00C5787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402E77CF" w14:textId="77777777" w:rsidR="00AE165F" w:rsidRDefault="00C918A7" w:rsidP="0047741D">
      <w:pPr>
        <w:rPr>
          <w:rFonts w:ascii="ＭＳ 明朝" w:hAnsi="ＭＳ 明朝"/>
          <w:sz w:val="24"/>
          <w:szCs w:val="24"/>
          <w:lang w:eastAsia="zh-CN"/>
        </w:rPr>
      </w:pPr>
      <w:r w:rsidRPr="00C5787C">
        <w:rPr>
          <w:rFonts w:ascii="ＭＳ 明朝" w:hAnsi="ＭＳ 明朝" w:hint="eastAsia"/>
          <w:sz w:val="24"/>
          <w:szCs w:val="24"/>
          <w:lang w:eastAsia="zh-CN"/>
        </w:rPr>
        <w:t>社会保険診療報酬支払基金</w:t>
      </w:r>
      <w:r w:rsidR="00B9445B">
        <w:rPr>
          <w:rFonts w:ascii="ＭＳ 明朝" w:hAnsi="ＭＳ 明朝" w:hint="eastAsia"/>
          <w:sz w:val="24"/>
          <w:szCs w:val="24"/>
          <w:u w:val="dotted"/>
          <w:lang w:eastAsia="zh-CN"/>
        </w:rPr>
        <w:t xml:space="preserve">　　</w:t>
      </w:r>
      <w:r w:rsidR="00312354">
        <w:rPr>
          <w:rFonts w:ascii="ＭＳ 明朝" w:hAnsi="ＭＳ 明朝" w:hint="eastAsia"/>
          <w:sz w:val="24"/>
          <w:szCs w:val="24"/>
          <w:u w:val="dotted"/>
          <w:lang w:eastAsia="zh-CN"/>
        </w:rPr>
        <w:t xml:space="preserve">　</w:t>
      </w:r>
      <w:r w:rsidR="00B9445B">
        <w:rPr>
          <w:rFonts w:ascii="ＭＳ 明朝" w:hAnsi="ＭＳ 明朝" w:hint="eastAsia"/>
          <w:sz w:val="24"/>
          <w:szCs w:val="24"/>
          <w:u w:val="dotted"/>
          <w:lang w:eastAsia="zh-CN"/>
        </w:rPr>
        <w:t xml:space="preserve">　</w:t>
      </w:r>
      <w:r w:rsidR="000D41FD" w:rsidRPr="000D41FD">
        <w:rPr>
          <w:rFonts w:ascii="ＭＳ 明朝" w:hAnsi="ＭＳ 明朝" w:hint="eastAsia"/>
          <w:sz w:val="24"/>
          <w:szCs w:val="24"/>
          <w:lang w:eastAsia="zh-CN"/>
        </w:rPr>
        <w:t>審査委員会事務局</w:t>
      </w:r>
      <w:r w:rsidR="008A46CE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B9445B">
        <w:rPr>
          <w:rFonts w:ascii="ＭＳ 明朝" w:hAnsi="ＭＳ 明朝" w:hint="eastAsia"/>
          <w:sz w:val="24"/>
          <w:szCs w:val="24"/>
          <w:lang w:eastAsia="zh-CN"/>
        </w:rPr>
        <w:t>御中</w:t>
      </w:r>
    </w:p>
    <w:p w14:paraId="51B72846" w14:textId="77777777" w:rsidR="000D41FD" w:rsidRPr="00C5787C" w:rsidRDefault="000D41FD" w:rsidP="0047741D">
      <w:pPr>
        <w:rPr>
          <w:rFonts w:ascii="ＭＳ 明朝" w:hAnsi="ＭＳ 明朝"/>
          <w:sz w:val="24"/>
          <w:szCs w:val="24"/>
          <w:lang w:eastAsia="zh-CN"/>
        </w:rPr>
      </w:pPr>
    </w:p>
    <w:p w14:paraId="7A90EABB" w14:textId="5CB8AB18" w:rsidR="00C20FC3" w:rsidRDefault="000630F1" w:rsidP="00805C30">
      <w:pPr>
        <w:rPr>
          <w:rFonts w:ascii="ＭＳ 明朝" w:hAnsi="ＭＳ 明朝"/>
          <w:sz w:val="24"/>
          <w:szCs w:val="24"/>
        </w:rPr>
      </w:pPr>
      <w:r w:rsidRPr="000630F1">
        <w:rPr>
          <w:rFonts w:ascii="ＭＳ 明朝" w:hAnsi="ＭＳ 明朝" w:hint="eastAsia"/>
          <w:sz w:val="24"/>
          <w:szCs w:val="24"/>
        </w:rPr>
        <w:t>「電子レセプトのCSV情報による請求申出書兼レセプト電子データ提供申出書（開始・変更）」の１に併せて</w:t>
      </w:r>
      <w:r w:rsidR="00F267A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1EE16" wp14:editId="463AE6E5">
                <wp:simplePos x="0" y="0"/>
                <wp:positionH relativeFrom="column">
                  <wp:posOffset>-883285</wp:posOffset>
                </wp:positionH>
                <wp:positionV relativeFrom="paragraph">
                  <wp:posOffset>1584325</wp:posOffset>
                </wp:positionV>
                <wp:extent cx="478155" cy="66865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1631EB" w14:textId="22DA9789" w:rsidR="00901813" w:rsidRPr="008E120F" w:rsidRDefault="00901813" w:rsidP="009018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1EE1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-69.55pt;margin-top:124.75pt;width:37.65pt;height:5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" stroked="f">
                <v:textbox style="layout-flow:vertical-ideographic" inset="5.85pt,.7pt,5.85pt,.7pt">
                  <w:txbxContent>
                    <w:p w14:paraId="471631EB" w14:textId="22DA9789" w:rsidR="00901813" w:rsidRPr="008E120F" w:rsidRDefault="00901813" w:rsidP="0090181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2354" w:rsidRPr="00312354">
        <w:rPr>
          <w:rFonts w:ascii="ＭＳ 明朝" w:hAnsi="ＭＳ 明朝" w:hint="eastAsia"/>
          <w:sz w:val="24"/>
          <w:szCs w:val="24"/>
        </w:rPr>
        <w:t>訪問看護電子レセプトのレセプトデータ「画像+テキスト」につい</w:t>
      </w:r>
      <w:r w:rsidR="00312354">
        <w:rPr>
          <w:rFonts w:ascii="ＭＳ 明朝" w:hAnsi="ＭＳ 明朝" w:hint="eastAsia"/>
          <w:sz w:val="24"/>
          <w:szCs w:val="24"/>
        </w:rPr>
        <w:t>て以下のとおり申出します</w:t>
      </w:r>
      <w:r w:rsidR="0047741D" w:rsidRPr="00C5787C">
        <w:rPr>
          <w:rFonts w:ascii="ＭＳ 明朝" w:hAnsi="ＭＳ 明朝" w:hint="eastAsia"/>
          <w:sz w:val="24"/>
          <w:szCs w:val="24"/>
        </w:rPr>
        <w:t>。</w:t>
      </w:r>
    </w:p>
    <w:p w14:paraId="2489F7F4" w14:textId="77777777" w:rsidR="00617FCE" w:rsidRPr="00C5787C" w:rsidRDefault="00617FCE" w:rsidP="00805C30">
      <w:pPr>
        <w:rPr>
          <w:rFonts w:ascii="ＭＳ 明朝" w:hAnsi="ＭＳ 明朝"/>
          <w:sz w:val="24"/>
          <w:szCs w:val="24"/>
        </w:rPr>
      </w:pPr>
      <w:r w:rsidRPr="00617FCE">
        <w:rPr>
          <w:rFonts w:ascii="ＭＳ 明朝" w:hAnsi="ＭＳ 明朝" w:hint="eastAsia"/>
          <w:sz w:val="24"/>
          <w:szCs w:val="24"/>
        </w:rPr>
        <w:t>※本提供申出書は、</w:t>
      </w:r>
      <w:r w:rsidRPr="000248DA">
        <w:rPr>
          <w:rFonts w:ascii="ＭＳ 明朝" w:hAnsi="ＭＳ 明朝" w:hint="eastAsia"/>
          <w:sz w:val="24"/>
          <w:szCs w:val="24"/>
          <w:u w:val="wave"/>
        </w:rPr>
        <w:t>訪問看護電子レセプト</w:t>
      </w:r>
      <w:r w:rsidR="005F3459">
        <w:rPr>
          <w:rFonts w:ascii="ＭＳ 明朝" w:hAnsi="ＭＳ 明朝" w:hint="eastAsia"/>
          <w:sz w:val="24"/>
          <w:szCs w:val="24"/>
          <w:u w:val="wave"/>
        </w:rPr>
        <w:t>分</w:t>
      </w:r>
      <w:r w:rsidRPr="000248DA">
        <w:rPr>
          <w:rFonts w:ascii="ＭＳ 明朝" w:hAnsi="ＭＳ 明朝" w:hint="eastAsia"/>
          <w:sz w:val="24"/>
          <w:szCs w:val="24"/>
          <w:u w:val="wave"/>
        </w:rPr>
        <w:t>のみ「画像+テキスト」を希望又は中止される保険者等のみ</w:t>
      </w:r>
      <w:r w:rsidRPr="00617FCE">
        <w:rPr>
          <w:rFonts w:ascii="ＭＳ 明朝" w:hAnsi="ＭＳ 明朝" w:hint="eastAsia"/>
          <w:sz w:val="24"/>
          <w:szCs w:val="24"/>
        </w:rPr>
        <w:t>ご提出ください。</w:t>
      </w:r>
    </w:p>
    <w:tbl>
      <w:tblPr>
        <w:tblpPr w:leftFromText="142" w:rightFromText="142" w:vertAnchor="text" w:tblpX="100" w:tblpY="1"/>
        <w:tblW w:w="13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479"/>
        <w:gridCol w:w="21"/>
        <w:gridCol w:w="230"/>
        <w:gridCol w:w="251"/>
        <w:gridCol w:w="20"/>
        <w:gridCol w:w="275"/>
        <w:gridCol w:w="226"/>
        <w:gridCol w:w="181"/>
        <w:gridCol w:w="51"/>
        <w:gridCol w:w="251"/>
        <w:gridCol w:w="18"/>
        <w:gridCol w:w="233"/>
        <w:gridCol w:w="251"/>
        <w:gridCol w:w="17"/>
        <w:gridCol w:w="234"/>
        <w:gridCol w:w="267"/>
        <w:gridCol w:w="397"/>
        <w:gridCol w:w="104"/>
        <w:gridCol w:w="501"/>
        <w:gridCol w:w="2008"/>
        <w:gridCol w:w="506"/>
        <w:gridCol w:w="86"/>
        <w:gridCol w:w="1008"/>
        <w:gridCol w:w="1497"/>
        <w:gridCol w:w="1008"/>
        <w:gridCol w:w="1504"/>
      </w:tblGrid>
      <w:tr w:rsidR="00E53920" w:rsidRPr="00D07039" w14:paraId="47C1A0C6" w14:textId="77777777" w:rsidTr="0005704B">
        <w:trPr>
          <w:trHeight w:val="841"/>
        </w:trPr>
        <w:tc>
          <w:tcPr>
            <w:tcW w:w="2367" w:type="dxa"/>
            <w:vAlign w:val="center"/>
          </w:tcPr>
          <w:p w14:paraId="5BFA1465" w14:textId="77777777" w:rsidR="00E53920" w:rsidRPr="00D07039" w:rsidRDefault="002A32D6" w:rsidP="00A05A99">
            <w:pPr>
              <w:jc w:val="center"/>
              <w:rPr>
                <w:rFonts w:ascii="ＭＳ 明朝" w:hAnsi="ＭＳ 明朝"/>
                <w:b/>
                <w:bCs/>
                <w:color w:val="000000"/>
                <w:kern w:val="0"/>
              </w:rPr>
            </w:pPr>
            <w:r w:rsidRPr="005B47F9">
              <w:rPr>
                <w:rFonts w:ascii="ＭＳ 明朝" w:hAnsi="ＭＳ 明朝" w:hint="eastAsia"/>
                <w:b/>
                <w:bCs/>
                <w:color w:val="000000"/>
                <w:spacing w:val="63"/>
                <w:kern w:val="0"/>
                <w:fitText w:val="1260" w:id="-997484288"/>
              </w:rPr>
              <w:t>提供内</w:t>
            </w:r>
            <w:r w:rsidRPr="005B47F9">
              <w:rPr>
                <w:rFonts w:ascii="ＭＳ 明朝" w:hAnsi="ＭＳ 明朝" w:hint="eastAsia"/>
                <w:b/>
                <w:bCs/>
                <w:color w:val="000000"/>
                <w:kern w:val="0"/>
                <w:fitText w:val="1260" w:id="-997484288"/>
              </w:rPr>
              <w:t>容</w:t>
            </w:r>
          </w:p>
        </w:tc>
        <w:tc>
          <w:tcPr>
            <w:tcW w:w="11624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D4ED8" w14:textId="77777777" w:rsidR="0019189E" w:rsidRDefault="0019189E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354">
              <w:rPr>
                <w:rFonts w:ascii="ＭＳ 明朝" w:hAnsi="ＭＳ 明朝" w:hint="eastAsia"/>
                <w:sz w:val="24"/>
                <w:szCs w:val="24"/>
              </w:rPr>
              <w:t>訪問看護電子レセプトのレセプトデータ「画像+テキスト」</w:t>
            </w:r>
            <w:r>
              <w:rPr>
                <w:rFonts w:ascii="ＭＳ 明朝" w:hAnsi="ＭＳ 明朝" w:hint="eastAsia"/>
                <w:sz w:val="24"/>
                <w:szCs w:val="24"/>
              </w:rPr>
              <w:t>を</w:t>
            </w:r>
          </w:p>
          <w:p w14:paraId="61F67A60" w14:textId="200FD973" w:rsidR="00E53920" w:rsidRPr="00D07039" w:rsidRDefault="0019189E" w:rsidP="0090216D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</w:t>
            </w:r>
            <w:r w:rsidR="00E53920">
              <w:rPr>
                <w:rFonts w:ascii="ＭＳ 明朝" w:hAnsi="ＭＳ 明朝" w:hint="eastAsia"/>
                <w:color w:val="000000"/>
                <w:sz w:val="24"/>
                <w:szCs w:val="24"/>
              </w:rPr>
              <w:t>希望</w:t>
            </w:r>
            <w:r w:rsidR="008A46CE">
              <w:rPr>
                <w:rFonts w:ascii="ＭＳ 明朝" w:hAnsi="ＭＳ 明朝" w:hint="eastAsia"/>
                <w:color w:val="000000"/>
                <w:sz w:val="24"/>
                <w:szCs w:val="24"/>
              </w:rPr>
              <w:t>します</w:t>
            </w:r>
            <w:r w:rsidR="00E53920" w:rsidRPr="00D07039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・　</w:t>
            </w:r>
            <w:r w:rsidR="00E53920">
              <w:rPr>
                <w:rFonts w:ascii="ＭＳ 明朝" w:hAnsi="ＭＳ 明朝" w:hint="eastAsia"/>
                <w:color w:val="000000"/>
                <w:sz w:val="24"/>
                <w:szCs w:val="24"/>
              </w:rPr>
              <w:t>中止</w:t>
            </w:r>
            <w:r w:rsidR="008A46CE">
              <w:rPr>
                <w:rFonts w:ascii="ＭＳ 明朝" w:hAnsi="ＭＳ 明朝" w:hint="eastAsia"/>
                <w:color w:val="000000"/>
                <w:sz w:val="24"/>
                <w:szCs w:val="24"/>
              </w:rPr>
              <w:t>する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)</w:t>
            </w:r>
            <w:r w:rsidR="00F267A0">
              <w:rPr>
                <w:noProof/>
              </w:rPr>
              <w:drawing>
                <wp:inline distT="0" distB="0" distL="0" distR="0" wp14:anchorId="2C97B096" wp14:editId="07248BB2">
                  <wp:extent cx="1397000" cy="177800"/>
                  <wp:effectExtent l="0" t="0" r="0" b="0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AE2" w:rsidRPr="00C5787C" w14:paraId="44207E0B" w14:textId="77777777" w:rsidTr="0005704B">
        <w:trPr>
          <w:trHeight w:hRule="exact" w:val="294"/>
        </w:trPr>
        <w:tc>
          <w:tcPr>
            <w:tcW w:w="2367" w:type="dxa"/>
            <w:vMerge w:val="restart"/>
            <w:vAlign w:val="center"/>
          </w:tcPr>
          <w:p w14:paraId="6A4194FC" w14:textId="77777777" w:rsidR="00521AE2" w:rsidRPr="00C5787C" w:rsidRDefault="00521AE2" w:rsidP="00A05A99">
            <w:pPr>
              <w:jc w:val="center"/>
              <w:rPr>
                <w:rFonts w:ascii="ＭＳ 明朝" w:hAnsi="ＭＳ 明朝"/>
                <w:b/>
                <w:bCs/>
                <w:kern w:val="0"/>
              </w:rPr>
            </w:pPr>
            <w:r w:rsidRPr="005B47F9">
              <w:rPr>
                <w:rFonts w:ascii="ＭＳ 明朝" w:hAnsi="ＭＳ 明朝" w:hint="eastAsia"/>
                <w:b/>
                <w:bCs/>
                <w:spacing w:val="63"/>
                <w:kern w:val="0"/>
                <w:fitText w:val="1260" w:id="-1142187520"/>
              </w:rPr>
              <w:t>保険者</w:t>
            </w:r>
            <w:r w:rsidRPr="005B47F9">
              <w:rPr>
                <w:rFonts w:ascii="ＭＳ 明朝" w:hAnsi="ＭＳ 明朝" w:hint="eastAsia"/>
                <w:b/>
                <w:bCs/>
                <w:kern w:val="0"/>
                <w:fitText w:val="1260" w:id="-1142187520"/>
              </w:rPr>
              <w:t>名</w:t>
            </w:r>
          </w:p>
        </w:tc>
        <w:tc>
          <w:tcPr>
            <w:tcW w:w="11624" w:type="dxa"/>
            <w:gridSpan w:val="2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FD6534" w14:textId="77777777" w:rsidR="00521AE2" w:rsidRPr="00C5787C" w:rsidRDefault="00521AE2" w:rsidP="00A05A99">
            <w:pPr>
              <w:rPr>
                <w:rFonts w:ascii="ＭＳ 明朝" w:hAnsi="ＭＳ 明朝"/>
                <w:sz w:val="24"/>
                <w:szCs w:val="24"/>
              </w:rPr>
            </w:pPr>
            <w:r w:rsidRPr="00C5787C">
              <w:rPr>
                <w:rFonts w:ascii="ＭＳ 明朝" w:hAnsi="ＭＳ 明朝" w:hint="eastAsia"/>
                <w:sz w:val="20"/>
                <w:szCs w:val="20"/>
              </w:rPr>
              <w:t>（フリガナ）</w:t>
            </w:r>
          </w:p>
        </w:tc>
      </w:tr>
      <w:tr w:rsidR="00414F4C" w:rsidRPr="00C5787C" w14:paraId="3790F73B" w14:textId="77777777" w:rsidTr="0005704B">
        <w:trPr>
          <w:trHeight w:hRule="exact" w:val="564"/>
        </w:trPr>
        <w:tc>
          <w:tcPr>
            <w:tcW w:w="2367" w:type="dxa"/>
            <w:vMerge/>
            <w:vAlign w:val="center"/>
          </w:tcPr>
          <w:p w14:paraId="2D90331B" w14:textId="77777777" w:rsidR="00414F4C" w:rsidRPr="00C5787C" w:rsidRDefault="00414F4C" w:rsidP="00A05A9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624" w:type="dxa"/>
            <w:gridSpan w:val="26"/>
            <w:tcBorders>
              <w:top w:val="dashed" w:sz="4" w:space="0" w:color="auto"/>
              <w:left w:val="nil"/>
              <w:bottom w:val="nil"/>
            </w:tcBorders>
            <w:vAlign w:val="center"/>
          </w:tcPr>
          <w:p w14:paraId="100554C0" w14:textId="77777777" w:rsidR="00414F4C" w:rsidRPr="00C5787C" w:rsidRDefault="00414F4C" w:rsidP="00A05A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72D92" w:rsidRPr="00C5787C" w14:paraId="286ECB9B" w14:textId="77777777" w:rsidTr="0005704B">
        <w:trPr>
          <w:trHeight w:hRule="exact" w:val="711"/>
        </w:trPr>
        <w:tc>
          <w:tcPr>
            <w:tcW w:w="2367" w:type="dxa"/>
            <w:vAlign w:val="center"/>
          </w:tcPr>
          <w:p w14:paraId="4F697616" w14:textId="77777777" w:rsidR="00B72D92" w:rsidRPr="00C5787C" w:rsidRDefault="00B72D92" w:rsidP="00A05A9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F61F08">
              <w:rPr>
                <w:rFonts w:ascii="ＭＳ 明朝" w:hAnsi="ＭＳ 明朝" w:hint="eastAsia"/>
                <w:b/>
                <w:bCs/>
                <w:spacing w:val="23"/>
                <w:w w:val="98"/>
                <w:kern w:val="0"/>
                <w:fitText w:val="1260" w:id="-997484287"/>
              </w:rPr>
              <w:t>保険者番</w:t>
            </w:r>
            <w:r w:rsidRPr="00F61F08">
              <w:rPr>
                <w:rFonts w:ascii="ＭＳ 明朝" w:hAnsi="ＭＳ 明朝" w:hint="eastAsia"/>
                <w:b/>
                <w:bCs/>
                <w:w w:val="98"/>
                <w:kern w:val="0"/>
                <w:fitText w:val="1260" w:id="-997484287"/>
              </w:rPr>
              <w:t>号</w:t>
            </w:r>
          </w:p>
        </w:tc>
        <w:tc>
          <w:tcPr>
            <w:tcW w:w="500" w:type="dxa"/>
            <w:gridSpan w:val="2"/>
            <w:tcBorders>
              <w:right w:val="dashed" w:sz="4" w:space="0" w:color="auto"/>
            </w:tcBorders>
            <w:vAlign w:val="center"/>
          </w:tcPr>
          <w:p w14:paraId="1BE41A2A" w14:textId="77777777" w:rsidR="00B72D92" w:rsidRPr="00C5787C" w:rsidRDefault="00B72D92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8CC6D84" w14:textId="77777777" w:rsidR="00B72D92" w:rsidRPr="00C5787C" w:rsidRDefault="00B72D92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5921387" w14:textId="77777777" w:rsidR="00B72D92" w:rsidRPr="00C5787C" w:rsidRDefault="00B72D92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0041330" w14:textId="77777777" w:rsidR="00B72D92" w:rsidRPr="00C5787C" w:rsidRDefault="00B72D92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3760D6B4" w14:textId="77777777" w:rsidR="00B72D92" w:rsidRPr="00C5787C" w:rsidRDefault="00B72D92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198F10" w14:textId="77777777" w:rsidR="00B72D92" w:rsidRPr="00C5787C" w:rsidRDefault="00B72D92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49207B9" w14:textId="77777777" w:rsidR="00B72D92" w:rsidRPr="00C5787C" w:rsidRDefault="00B72D92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1" w:type="dxa"/>
            <w:tcBorders>
              <w:left w:val="single" w:sz="4" w:space="0" w:color="auto"/>
            </w:tcBorders>
            <w:vAlign w:val="center"/>
          </w:tcPr>
          <w:p w14:paraId="713EEC71" w14:textId="77777777" w:rsidR="00B72D92" w:rsidRPr="00C5787C" w:rsidRDefault="00B72D92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4" w:type="dxa"/>
            <w:gridSpan w:val="2"/>
            <w:vAlign w:val="center"/>
          </w:tcPr>
          <w:p w14:paraId="160199A6" w14:textId="77777777" w:rsidR="00B72D92" w:rsidRPr="0038396D" w:rsidRDefault="0038396D" w:rsidP="00A05A99">
            <w:pPr>
              <w:jc w:val="center"/>
              <w:rPr>
                <w:rFonts w:ascii="ＭＳ 明朝" w:hAnsi="ＭＳ 明朝"/>
                <w:b/>
              </w:rPr>
            </w:pPr>
            <w:r w:rsidRPr="0038396D">
              <w:rPr>
                <w:rFonts w:ascii="ＭＳ 明朝" w:hAnsi="ＭＳ 明朝" w:hint="eastAsia"/>
                <w:b/>
                <w:kern w:val="0"/>
              </w:rPr>
              <w:t>担当</w:t>
            </w:r>
            <w:r>
              <w:rPr>
                <w:rFonts w:ascii="ＭＳ 明朝" w:hAnsi="ＭＳ 明朝" w:hint="eastAsia"/>
                <w:b/>
                <w:kern w:val="0"/>
              </w:rPr>
              <w:t>部署</w:t>
            </w:r>
            <w:r w:rsidRPr="0038396D">
              <w:rPr>
                <w:rFonts w:ascii="ＭＳ 明朝" w:hAnsi="ＭＳ 明朝" w:hint="eastAsia"/>
                <w:b/>
                <w:kern w:val="0"/>
              </w:rPr>
              <w:t>/担当</w:t>
            </w:r>
            <w:r>
              <w:rPr>
                <w:rFonts w:ascii="ＭＳ 明朝" w:hAnsi="ＭＳ 明朝" w:hint="eastAsia"/>
                <w:b/>
                <w:kern w:val="0"/>
              </w:rPr>
              <w:t>者</w:t>
            </w:r>
            <w:r w:rsidRPr="0038396D">
              <w:rPr>
                <w:rFonts w:ascii="ＭＳ 明朝" w:hAnsi="ＭＳ 明朝" w:hint="eastAsia"/>
                <w:b/>
                <w:kern w:val="0"/>
              </w:rPr>
              <w:t>名</w:t>
            </w:r>
          </w:p>
        </w:tc>
        <w:tc>
          <w:tcPr>
            <w:tcW w:w="5103" w:type="dxa"/>
            <w:gridSpan w:val="5"/>
            <w:vAlign w:val="center"/>
          </w:tcPr>
          <w:p w14:paraId="56702CAD" w14:textId="77777777" w:rsidR="00B72D92" w:rsidRPr="00C5787C" w:rsidRDefault="00B72D92" w:rsidP="00A05A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E51B0" w:rsidRPr="00C5787C" w14:paraId="75DA2D4B" w14:textId="77777777" w:rsidTr="0005704B">
        <w:trPr>
          <w:trHeight w:hRule="exact" w:val="90"/>
        </w:trPr>
        <w:tc>
          <w:tcPr>
            <w:tcW w:w="2367" w:type="dxa"/>
            <w:vMerge w:val="restart"/>
            <w:vAlign w:val="center"/>
          </w:tcPr>
          <w:p w14:paraId="3D85BC38" w14:textId="77777777" w:rsidR="00DE51B0" w:rsidRPr="00FD4CBC" w:rsidRDefault="00DE51B0" w:rsidP="00A05A99">
            <w:pPr>
              <w:jc w:val="center"/>
              <w:rPr>
                <w:rFonts w:ascii="ＭＳ 明朝" w:hAnsi="ＭＳ 明朝"/>
                <w:b/>
                <w:bCs/>
                <w:spacing w:val="1"/>
                <w:kern w:val="0"/>
              </w:rPr>
            </w:pPr>
            <w:r w:rsidRPr="005B47F9">
              <w:rPr>
                <w:rFonts w:ascii="ＭＳ 明朝" w:hAnsi="ＭＳ 明朝" w:hint="eastAsia"/>
                <w:b/>
                <w:bCs/>
                <w:spacing w:val="173"/>
                <w:kern w:val="0"/>
                <w:fitText w:val="1354" w:id="-997482752"/>
              </w:rPr>
              <w:t>所在</w:t>
            </w:r>
            <w:r w:rsidRPr="005B47F9">
              <w:rPr>
                <w:rFonts w:ascii="ＭＳ 明朝" w:hAnsi="ＭＳ 明朝" w:hint="eastAsia"/>
                <w:b/>
                <w:bCs/>
                <w:kern w:val="0"/>
                <w:fitText w:val="1354" w:id="-997482752"/>
              </w:rPr>
              <w:t>地</w:t>
            </w:r>
          </w:p>
          <w:p w14:paraId="4E92920D" w14:textId="77777777" w:rsidR="00FD4CBC" w:rsidRPr="00C5787C" w:rsidRDefault="00FD4CBC" w:rsidP="00A05A99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5B47F9">
              <w:rPr>
                <w:rFonts w:ascii="ＭＳ 明朝" w:hAnsi="ＭＳ 明朝" w:hint="eastAsia"/>
                <w:b/>
                <w:bCs/>
                <w:spacing w:val="63"/>
                <w:kern w:val="0"/>
                <w:fitText w:val="1260" w:id="-997482496"/>
              </w:rPr>
              <w:t>電話番</w:t>
            </w:r>
            <w:r w:rsidRPr="005B47F9">
              <w:rPr>
                <w:rFonts w:ascii="ＭＳ 明朝" w:hAnsi="ＭＳ 明朝" w:hint="eastAsia"/>
                <w:b/>
                <w:bCs/>
                <w:kern w:val="0"/>
                <w:fitText w:val="1260" w:id="-997482496"/>
              </w:rPr>
              <w:t>号</w:t>
            </w:r>
          </w:p>
        </w:tc>
        <w:tc>
          <w:tcPr>
            <w:tcW w:w="11624" w:type="dxa"/>
            <w:gridSpan w:val="26"/>
            <w:tcBorders>
              <w:bottom w:val="nil"/>
            </w:tcBorders>
            <w:vAlign w:val="center"/>
          </w:tcPr>
          <w:p w14:paraId="67F9D12A" w14:textId="77777777" w:rsidR="00DE51B0" w:rsidRPr="00C5787C" w:rsidRDefault="00DE51B0" w:rsidP="00A05A9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A3A35" w:rsidRPr="00C5787C" w14:paraId="3B24EBD6" w14:textId="77777777" w:rsidTr="0005704B">
        <w:trPr>
          <w:trHeight w:val="390"/>
        </w:trPr>
        <w:tc>
          <w:tcPr>
            <w:tcW w:w="2367" w:type="dxa"/>
            <w:vMerge/>
            <w:vAlign w:val="center"/>
          </w:tcPr>
          <w:p w14:paraId="4E088BCF" w14:textId="77777777" w:rsidR="00DE51B0" w:rsidRPr="00C5787C" w:rsidRDefault="00DE51B0" w:rsidP="00A05A9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479" w:type="dxa"/>
            <w:tcBorders>
              <w:top w:val="nil"/>
              <w:bottom w:val="nil"/>
              <w:right w:val="single" w:sz="4" w:space="0" w:color="auto"/>
            </w:tcBorders>
          </w:tcPr>
          <w:p w14:paraId="38E85DE4" w14:textId="77777777" w:rsidR="00DE51B0" w:rsidRPr="00C5787C" w:rsidRDefault="00DE51B0" w:rsidP="00A05A99">
            <w:pPr>
              <w:rPr>
                <w:rFonts w:ascii="ＭＳ 明朝" w:hAnsi="ＭＳ 明朝"/>
                <w:sz w:val="24"/>
                <w:szCs w:val="24"/>
              </w:rPr>
            </w:pPr>
            <w:r w:rsidRPr="00C5787C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2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B790" w14:textId="77777777" w:rsidR="00DE51B0" w:rsidRPr="00C5787C" w:rsidRDefault="00DE51B0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F0F3" w14:textId="77777777" w:rsidR="00DE51B0" w:rsidRPr="00C5787C" w:rsidRDefault="00DE51B0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4163" w14:textId="77777777" w:rsidR="00DE51B0" w:rsidRPr="00C5787C" w:rsidRDefault="00DE51B0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DD6C20" w14:textId="77777777" w:rsidR="00DE51B0" w:rsidRPr="00C5787C" w:rsidRDefault="00DE51B0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5787C">
              <w:rPr>
                <w:rFonts w:ascii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9D687" w14:textId="77777777" w:rsidR="00DE51B0" w:rsidRPr="00C5787C" w:rsidRDefault="00DE51B0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7B6C8" w14:textId="77777777" w:rsidR="00DE51B0" w:rsidRPr="00C5787C" w:rsidRDefault="00DE51B0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C0A46" w14:textId="77777777" w:rsidR="00DE51B0" w:rsidRPr="00C5787C" w:rsidRDefault="00DE51B0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2DD53" w14:textId="77777777" w:rsidR="00DE51B0" w:rsidRPr="00C5787C" w:rsidRDefault="00DE51B0" w:rsidP="00A05A9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886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416DF9" w14:textId="77777777" w:rsidR="00DE51B0" w:rsidRPr="00C5787C" w:rsidRDefault="00DE51B0" w:rsidP="00A05A99">
            <w:pPr>
              <w:tabs>
                <w:tab w:val="left" w:pos="4251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E51B0" w:rsidRPr="00C5787C" w14:paraId="613AB598" w14:textId="77777777" w:rsidTr="0005704B">
        <w:trPr>
          <w:trHeight w:val="755"/>
        </w:trPr>
        <w:tc>
          <w:tcPr>
            <w:tcW w:w="2367" w:type="dxa"/>
            <w:vMerge/>
            <w:vAlign w:val="center"/>
          </w:tcPr>
          <w:p w14:paraId="127831DC" w14:textId="77777777" w:rsidR="00DE51B0" w:rsidRPr="00C5787C" w:rsidRDefault="00DE51B0" w:rsidP="00A05A99">
            <w:pPr>
              <w:jc w:val="center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1624" w:type="dxa"/>
            <w:gridSpan w:val="26"/>
            <w:tcBorders>
              <w:top w:val="nil"/>
              <w:right w:val="single" w:sz="4" w:space="0" w:color="auto"/>
            </w:tcBorders>
          </w:tcPr>
          <w:p w14:paraId="281D727B" w14:textId="77777777" w:rsidR="00DE51B0" w:rsidRDefault="00DE51B0" w:rsidP="00A05A9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0CBD9CF2" w14:textId="77777777" w:rsidR="00FD4CBC" w:rsidRPr="00C5787C" w:rsidRDefault="00FD4CBC" w:rsidP="00A05A9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　　　　　　T</w:t>
            </w:r>
            <w:r>
              <w:rPr>
                <w:rFonts w:ascii="ＭＳ 明朝" w:hAnsi="ＭＳ 明朝"/>
                <w:sz w:val="24"/>
                <w:szCs w:val="24"/>
              </w:rPr>
              <w:t>EL</w:t>
            </w:r>
            <w:r>
              <w:rPr>
                <w:rFonts w:ascii="ＭＳ 明朝" w:hAnsi="ＭＳ 明朝" w:hint="eastAsia"/>
                <w:sz w:val="24"/>
                <w:szCs w:val="24"/>
              </w:rPr>
              <w:t>:</w:t>
            </w: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="00644E62"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</w:rPr>
              <w:t>－</w:t>
            </w:r>
            <w:r w:rsidR="00644E62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 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－　</w:t>
            </w:r>
          </w:p>
        </w:tc>
      </w:tr>
      <w:tr w:rsidR="0005704B" w:rsidRPr="00D07039" w14:paraId="253B0C70" w14:textId="77777777" w:rsidTr="0005704B">
        <w:trPr>
          <w:trHeight w:val="709"/>
        </w:trPr>
        <w:tc>
          <w:tcPr>
            <w:tcW w:w="2367" w:type="dxa"/>
            <w:vAlign w:val="center"/>
          </w:tcPr>
          <w:p w14:paraId="24558593" w14:textId="77777777" w:rsidR="0005704B" w:rsidRPr="00D07039" w:rsidRDefault="0005704B" w:rsidP="00B1212B">
            <w:pPr>
              <w:jc w:val="center"/>
              <w:rPr>
                <w:rFonts w:ascii="ＭＳ 明朝" w:hAnsi="ＭＳ 明朝"/>
                <w:b/>
                <w:bCs/>
                <w:color w:val="000000"/>
              </w:rPr>
            </w:pPr>
            <w:r w:rsidRPr="00B1212B">
              <w:rPr>
                <w:rFonts w:ascii="ＭＳ 明朝" w:hAnsi="ＭＳ 明朝" w:hint="eastAsia"/>
                <w:b/>
                <w:bCs/>
                <w:color w:val="000000"/>
              </w:rPr>
              <w:t>開始月又は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>中止</w:t>
            </w:r>
            <w:r w:rsidRPr="00B1212B">
              <w:rPr>
                <w:rFonts w:ascii="ＭＳ 明朝" w:hAnsi="ＭＳ 明朝" w:hint="eastAsia"/>
                <w:b/>
                <w:bCs/>
                <w:color w:val="000000"/>
              </w:rPr>
              <w:t>月</w:t>
            </w:r>
          </w:p>
        </w:tc>
        <w:tc>
          <w:tcPr>
            <w:tcW w:w="1276" w:type="dxa"/>
            <w:gridSpan w:val="6"/>
            <w:tcBorders>
              <w:right w:val="nil"/>
            </w:tcBorders>
            <w:vAlign w:val="center"/>
          </w:tcPr>
          <w:p w14:paraId="7FF22DD1" w14:textId="77777777" w:rsidR="0005704B" w:rsidRPr="00E50E51" w:rsidRDefault="0005704B" w:rsidP="00B1212B">
            <w:pPr>
              <w:ind w:rightChars="-269" w:right="-675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50E5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令和　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8D4ADD4" w14:textId="77777777" w:rsidR="0005704B" w:rsidRPr="00E50E51" w:rsidRDefault="0005704B" w:rsidP="00B1212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50E51">
              <w:rPr>
                <w:rFonts w:ascii="ＭＳ 明朝" w:hAnsi="ＭＳ 明朝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719" w:type="dxa"/>
            <w:gridSpan w:val="9"/>
            <w:tcBorders>
              <w:left w:val="nil"/>
              <w:right w:val="nil"/>
            </w:tcBorders>
            <w:vAlign w:val="center"/>
          </w:tcPr>
          <w:p w14:paraId="621D5E14" w14:textId="77777777" w:rsidR="0005704B" w:rsidRPr="00E50E51" w:rsidRDefault="0005704B" w:rsidP="00B1212B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E50E5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Pr="00E50E51">
              <w:rPr>
                <w:rFonts w:ascii="ＭＳ 明朝" w:hAnsi="ＭＳ 明朝" w:hint="eastAsia"/>
                <w:color w:val="000000"/>
                <w:sz w:val="24"/>
                <w:szCs w:val="24"/>
              </w:rPr>
              <w:t>月</w:t>
            </w:r>
            <w:r w:rsidR="00C116A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から</w:t>
            </w:r>
            <w:r w:rsidRPr="00E50E51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　</w:t>
            </w:r>
          </w:p>
        </w:tc>
        <w:tc>
          <w:tcPr>
            <w:tcW w:w="8222" w:type="dxa"/>
            <w:gridSpan w:val="9"/>
            <w:vAlign w:val="center"/>
          </w:tcPr>
          <w:p w14:paraId="1BAF0AB9" w14:textId="77777777" w:rsidR="0005704B" w:rsidRPr="00D07039" w:rsidRDefault="0005704B" w:rsidP="00B1212B">
            <w:pPr>
              <w:rPr>
                <w:rFonts w:ascii="ＭＳ 明朝" w:hAnsi="ＭＳ 明朝"/>
                <w:b/>
                <w:bCs/>
                <w:color w:val="000000"/>
              </w:rPr>
            </w:pPr>
            <w:r w:rsidRPr="00B1212B">
              <w:rPr>
                <w:rFonts w:ascii="ＭＳ 明朝" w:hAnsi="ＭＳ 明朝" w:hint="eastAsia"/>
                <w:b/>
                <w:bCs/>
                <w:color w:val="000000"/>
              </w:rPr>
              <w:t>※ 「令和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>6</w:t>
            </w:r>
            <w:r w:rsidRPr="00B1212B">
              <w:rPr>
                <w:rFonts w:ascii="ＭＳ 明朝" w:hAnsi="ＭＳ 明朝" w:hint="eastAsia"/>
                <w:b/>
                <w:bCs/>
                <w:color w:val="000000"/>
              </w:rPr>
              <w:t>年</w:t>
            </w:r>
            <w:r>
              <w:rPr>
                <w:rFonts w:ascii="ＭＳ 明朝" w:hAnsi="ＭＳ 明朝"/>
                <w:b/>
                <w:bCs/>
                <w:color w:val="000000"/>
              </w:rPr>
              <w:t>8</w:t>
            </w:r>
            <w:r w:rsidRPr="00B1212B">
              <w:rPr>
                <w:rFonts w:ascii="ＭＳ 明朝" w:hAnsi="ＭＳ 明朝" w:hint="eastAsia"/>
                <w:b/>
                <w:bCs/>
                <w:color w:val="000000"/>
              </w:rPr>
              <w:t>月から」と記入した場合、令和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>6</w:t>
            </w:r>
            <w:r w:rsidRPr="00B1212B">
              <w:rPr>
                <w:rFonts w:ascii="ＭＳ 明朝" w:hAnsi="ＭＳ 明朝" w:hint="eastAsia"/>
                <w:b/>
                <w:bCs/>
                <w:color w:val="000000"/>
              </w:rPr>
              <w:t>年</w:t>
            </w:r>
            <w:r>
              <w:rPr>
                <w:rFonts w:ascii="ＭＳ 明朝" w:hAnsi="ＭＳ 明朝"/>
                <w:b/>
                <w:bCs/>
                <w:color w:val="000000"/>
              </w:rPr>
              <w:t>6</w:t>
            </w:r>
            <w:r w:rsidRPr="00B1212B">
              <w:rPr>
                <w:rFonts w:ascii="ＭＳ 明朝" w:hAnsi="ＭＳ 明朝" w:hint="eastAsia"/>
                <w:b/>
                <w:bCs/>
                <w:color w:val="000000"/>
              </w:rPr>
              <w:t>月診療分の提供より開始又は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>中止</w:t>
            </w:r>
            <w:r w:rsidRPr="00B1212B">
              <w:rPr>
                <w:rFonts w:ascii="ＭＳ 明朝" w:hAnsi="ＭＳ 明朝" w:hint="eastAsia"/>
                <w:b/>
                <w:bCs/>
                <w:color w:val="000000"/>
              </w:rPr>
              <w:t>となります。</w:t>
            </w:r>
          </w:p>
        </w:tc>
      </w:tr>
      <w:tr w:rsidR="00FD4CBC" w14:paraId="1D86BAB3" w14:textId="77777777" w:rsidTr="0005704B">
        <w:trPr>
          <w:gridBefore w:val="21"/>
          <w:wBefore w:w="8382" w:type="dxa"/>
          <w:trHeight w:val="1419"/>
        </w:trPr>
        <w:tc>
          <w:tcPr>
            <w:tcW w:w="592" w:type="dxa"/>
            <w:gridSpan w:val="2"/>
            <w:shd w:val="clear" w:color="auto" w:fill="auto"/>
            <w:textDirection w:val="tbRlV"/>
            <w:vAlign w:val="center"/>
          </w:tcPr>
          <w:p w14:paraId="6558E520" w14:textId="77777777" w:rsidR="00FD4CBC" w:rsidRDefault="00FD4CBC" w:rsidP="00FD4CBC">
            <w:pPr>
              <w:ind w:left="113" w:right="113"/>
              <w:jc w:val="center"/>
            </w:pPr>
            <w:r w:rsidRPr="00C5787C">
              <w:rPr>
                <w:rFonts w:ascii="ＭＳ 明朝" w:hAnsi="ＭＳ 明朝" w:hint="eastAsia"/>
                <w:kern w:val="0"/>
                <w:sz w:val="20"/>
                <w:szCs w:val="20"/>
              </w:rPr>
              <w:t>基金使用欄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E5ADE8F" w14:textId="77777777" w:rsidR="00FD4CBC" w:rsidRPr="00BF6A1A" w:rsidRDefault="00FD4CBC" w:rsidP="00FD4CBC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F6A1A">
              <w:rPr>
                <w:rFonts w:ascii="ＭＳ 明朝" w:hAnsi="ＭＳ 明朝" w:hint="eastAsia"/>
                <w:kern w:val="0"/>
                <w:sz w:val="20"/>
                <w:szCs w:val="20"/>
              </w:rPr>
              <w:t>本部</w:t>
            </w:r>
          </w:p>
          <w:p w14:paraId="1F18D6F0" w14:textId="77777777" w:rsidR="00FD4CBC" w:rsidRDefault="00FD4CBC" w:rsidP="00FD4CBC">
            <w:pPr>
              <w:jc w:val="center"/>
            </w:pPr>
            <w:r w:rsidRPr="00BF6A1A">
              <w:rPr>
                <w:rFonts w:hint="eastAsia"/>
                <w:sz w:val="20"/>
                <w:szCs w:val="20"/>
              </w:rPr>
              <w:t>報告日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6FA7780" w14:textId="77777777" w:rsidR="00FD4CBC" w:rsidRDefault="00FD4CBC" w:rsidP="00FD4CBC">
            <w:pPr>
              <w:jc w:val="center"/>
            </w:pPr>
          </w:p>
        </w:tc>
        <w:tc>
          <w:tcPr>
            <w:tcW w:w="1008" w:type="dxa"/>
            <w:shd w:val="clear" w:color="auto" w:fill="auto"/>
            <w:vAlign w:val="center"/>
          </w:tcPr>
          <w:p w14:paraId="21C739D3" w14:textId="77777777" w:rsidR="00FD4CBC" w:rsidRPr="00BF6A1A" w:rsidRDefault="00FD4CBC" w:rsidP="00FD4CBC">
            <w:pPr>
              <w:jc w:val="center"/>
              <w:rPr>
                <w:rFonts w:ascii="ＭＳ 明朝" w:hAnsi="ＭＳ 明朝"/>
                <w:bCs/>
                <w:color w:val="000000"/>
                <w:kern w:val="0"/>
                <w:sz w:val="20"/>
                <w:szCs w:val="20"/>
              </w:rPr>
            </w:pPr>
            <w:r w:rsidRPr="00BF6A1A">
              <w:rPr>
                <w:rFonts w:ascii="ＭＳ 明朝" w:hAnsi="ＭＳ 明朝" w:hint="eastAsia"/>
                <w:bCs/>
                <w:color w:val="000000"/>
                <w:kern w:val="0"/>
                <w:sz w:val="20"/>
                <w:szCs w:val="20"/>
              </w:rPr>
              <w:t>事務局</w:t>
            </w:r>
          </w:p>
          <w:p w14:paraId="730222B3" w14:textId="77777777" w:rsidR="00FD4CBC" w:rsidRDefault="00FD4CBC" w:rsidP="00FD4CBC">
            <w:pPr>
              <w:jc w:val="center"/>
            </w:pPr>
            <w:r w:rsidRPr="00BF6A1A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1504" w:type="dxa"/>
            <w:vAlign w:val="center"/>
          </w:tcPr>
          <w:p w14:paraId="33FA1F12" w14:textId="77777777" w:rsidR="00FD4CBC" w:rsidRDefault="00FD4CBC" w:rsidP="00FD4CBC">
            <w:pPr>
              <w:jc w:val="center"/>
            </w:pPr>
          </w:p>
        </w:tc>
      </w:tr>
      <w:tr w:rsidR="00FD4CBC" w14:paraId="463CD336" w14:textId="77777777" w:rsidTr="0005704B">
        <w:trPr>
          <w:gridBefore w:val="26"/>
          <w:wBefore w:w="12487" w:type="dxa"/>
          <w:trHeight w:val="70"/>
        </w:trPr>
        <w:tc>
          <w:tcPr>
            <w:tcW w:w="1504" w:type="dxa"/>
            <w:tcBorders>
              <w:left w:val="nil"/>
              <w:bottom w:val="nil"/>
              <w:right w:val="nil"/>
            </w:tcBorders>
          </w:tcPr>
          <w:p w14:paraId="54B5319A" w14:textId="77777777" w:rsidR="00FD4CBC" w:rsidRPr="008D7735" w:rsidRDefault="00FD4CBC" w:rsidP="00FD4CBC">
            <w:pPr>
              <w:snapToGrid w:val="0"/>
              <w:rPr>
                <w:sz w:val="2"/>
                <w:szCs w:val="2"/>
              </w:rPr>
            </w:pPr>
          </w:p>
        </w:tc>
      </w:tr>
    </w:tbl>
    <w:bookmarkEnd w:id="0"/>
    <w:p w14:paraId="267F9888" w14:textId="77777777" w:rsidR="00B97429" w:rsidRDefault="00DB04CF" w:rsidP="0043067E">
      <w:pPr>
        <w:rPr>
          <w:rFonts w:ascii="ＭＳ ゴシック" w:eastAsia="ＭＳ ゴシック" w:hAnsi="ＭＳ ゴシック" w:cs="ＭＳ Ｐゴシック"/>
          <w:b/>
          <w:bCs/>
          <w:kern w:val="0"/>
        </w:rPr>
      </w:pPr>
      <w:r w:rsidRPr="00255288">
        <w:rPr>
          <w:rFonts w:ascii="ＭＳ ゴシック" w:eastAsia="ＭＳ ゴシック" w:hAnsi="ＭＳ ゴシック" w:cs="ＭＳ Ｐゴシック" w:hint="eastAsia"/>
          <w:b/>
          <w:bCs/>
          <w:kern w:val="0"/>
        </w:rPr>
        <w:t>※　請求（提供）開始月又は</w:t>
      </w:r>
      <w:r w:rsidR="00BB50C3">
        <w:rPr>
          <w:rFonts w:ascii="ＭＳ ゴシック" w:eastAsia="ＭＳ ゴシック" w:hAnsi="ＭＳ ゴシック" w:cs="ＭＳ Ｐゴシック" w:hint="eastAsia"/>
          <w:b/>
          <w:bCs/>
          <w:kern w:val="0"/>
        </w:rPr>
        <w:t>中止</w:t>
      </w:r>
      <w:r w:rsidRPr="00255288">
        <w:rPr>
          <w:rFonts w:ascii="ＭＳ ゴシック" w:eastAsia="ＭＳ ゴシック" w:hAnsi="ＭＳ ゴシック" w:cs="ＭＳ Ｐゴシック" w:hint="eastAsia"/>
          <w:b/>
          <w:bCs/>
          <w:kern w:val="0"/>
        </w:rPr>
        <w:t>月の前々月の２０日までに申出書を支払基金審査委員会事務局に提出してください。</w:t>
      </w:r>
    </w:p>
    <w:p w14:paraId="080B720D" w14:textId="77777777" w:rsidR="00B97429" w:rsidRPr="00B97429" w:rsidRDefault="00B97429" w:rsidP="0043067E">
      <w:pPr>
        <w:rPr>
          <w:rFonts w:ascii="ＭＳ ゴシック" w:eastAsia="ＭＳ ゴシック" w:hAnsi="ＭＳ ゴシック" w:cs="ＭＳ Ｐゴシック"/>
          <w:b/>
          <w:bCs/>
          <w:kern w:val="0"/>
        </w:rPr>
      </w:pPr>
      <w:r>
        <w:rPr>
          <w:rFonts w:ascii="ＭＳ ゴシック" w:eastAsia="ＭＳ ゴシック" w:hAnsi="ＭＳ ゴシック" w:cs="ＭＳ Ｐゴシック" w:hint="eastAsia"/>
          <w:b/>
          <w:bCs/>
          <w:kern w:val="0"/>
        </w:rPr>
        <w:t>※</w:t>
      </w:r>
      <w:r w:rsidRPr="00B97429">
        <w:rPr>
          <w:rFonts w:ascii="ＭＳ ゴシック" w:eastAsia="ＭＳ ゴシック" w:hAnsi="ＭＳ ゴシック" w:cs="ＭＳ Ｐゴシック" w:hint="eastAsia"/>
          <w:b/>
          <w:bCs/>
          <w:kern w:val="0"/>
        </w:rPr>
        <w:t>「電子レセプトのCSV情報による請求申出書兼レセプト電子データ提供申出書（開始・変更）」の２において、「電子レセプトのデータ欄」の「画像＋テキスト」に○をつけて申し込まれた場合は、本申出書の提出は不要です。</w:t>
      </w:r>
    </w:p>
    <w:sectPr w:rsidR="00B97429" w:rsidRPr="00B97429" w:rsidSect="00901813">
      <w:pgSz w:w="16838" w:h="11906" w:orient="landscape" w:code="9"/>
      <w:pgMar w:top="851" w:right="1418" w:bottom="851" w:left="1418" w:header="851" w:footer="851" w:gutter="0"/>
      <w:cols w:space="425"/>
      <w:docGrid w:type="linesAndChars" w:linePitch="35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B3AD5" w14:textId="77777777" w:rsidR="00331BD2" w:rsidRDefault="00331BD2" w:rsidP="007E2BDF">
      <w:r>
        <w:separator/>
      </w:r>
    </w:p>
  </w:endnote>
  <w:endnote w:type="continuationSeparator" w:id="0">
    <w:p w14:paraId="39712361" w14:textId="77777777" w:rsidR="00331BD2" w:rsidRDefault="00331BD2" w:rsidP="007E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5BBD4" w14:textId="77777777" w:rsidR="00331BD2" w:rsidRDefault="00331BD2" w:rsidP="007E2BDF">
      <w:r>
        <w:separator/>
      </w:r>
    </w:p>
  </w:footnote>
  <w:footnote w:type="continuationSeparator" w:id="0">
    <w:p w14:paraId="10F643CF" w14:textId="77777777" w:rsidR="00331BD2" w:rsidRDefault="00331BD2" w:rsidP="007E2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D002C"/>
    <w:multiLevelType w:val="hybridMultilevel"/>
    <w:tmpl w:val="88F48064"/>
    <w:lvl w:ilvl="0" w:tplc="A47E1B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472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51"/>
  <w:drawingGridVerticalSpacing w:val="35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41D"/>
    <w:rsid w:val="000141B9"/>
    <w:rsid w:val="0002382B"/>
    <w:rsid w:val="00023934"/>
    <w:rsid w:val="000248DA"/>
    <w:rsid w:val="00030B46"/>
    <w:rsid w:val="00034313"/>
    <w:rsid w:val="00040F37"/>
    <w:rsid w:val="0005704B"/>
    <w:rsid w:val="000630F1"/>
    <w:rsid w:val="00066552"/>
    <w:rsid w:val="00075305"/>
    <w:rsid w:val="0009535A"/>
    <w:rsid w:val="000A26D0"/>
    <w:rsid w:val="000D41FD"/>
    <w:rsid w:val="000E2DFE"/>
    <w:rsid w:val="00163A62"/>
    <w:rsid w:val="00177FCB"/>
    <w:rsid w:val="0019189E"/>
    <w:rsid w:val="001967E7"/>
    <w:rsid w:val="001D24CE"/>
    <w:rsid w:val="001D5080"/>
    <w:rsid w:val="001E66DD"/>
    <w:rsid w:val="001F4EA0"/>
    <w:rsid w:val="001F758A"/>
    <w:rsid w:val="00217AD3"/>
    <w:rsid w:val="00230461"/>
    <w:rsid w:val="0024273D"/>
    <w:rsid w:val="00253012"/>
    <w:rsid w:val="00254260"/>
    <w:rsid w:val="00255288"/>
    <w:rsid w:val="00287342"/>
    <w:rsid w:val="002A32D6"/>
    <w:rsid w:val="002A659E"/>
    <w:rsid w:val="002C6BB9"/>
    <w:rsid w:val="002E7C52"/>
    <w:rsid w:val="002F2363"/>
    <w:rsid w:val="00312354"/>
    <w:rsid w:val="00331BD2"/>
    <w:rsid w:val="003338F7"/>
    <w:rsid w:val="003503FA"/>
    <w:rsid w:val="003604A3"/>
    <w:rsid w:val="0038396D"/>
    <w:rsid w:val="00385004"/>
    <w:rsid w:val="003A3A35"/>
    <w:rsid w:val="003E0468"/>
    <w:rsid w:val="003E2A48"/>
    <w:rsid w:val="003F2D9C"/>
    <w:rsid w:val="00414F4C"/>
    <w:rsid w:val="0042243F"/>
    <w:rsid w:val="0043067E"/>
    <w:rsid w:val="004362A0"/>
    <w:rsid w:val="00444428"/>
    <w:rsid w:val="0045329A"/>
    <w:rsid w:val="00454F0B"/>
    <w:rsid w:val="0047741D"/>
    <w:rsid w:val="004A6DE8"/>
    <w:rsid w:val="004D52B8"/>
    <w:rsid w:val="0050627A"/>
    <w:rsid w:val="00517B00"/>
    <w:rsid w:val="00521AE2"/>
    <w:rsid w:val="00525B99"/>
    <w:rsid w:val="005328DD"/>
    <w:rsid w:val="00541605"/>
    <w:rsid w:val="00542793"/>
    <w:rsid w:val="00547D74"/>
    <w:rsid w:val="005512E9"/>
    <w:rsid w:val="0055273E"/>
    <w:rsid w:val="00564DCA"/>
    <w:rsid w:val="00591720"/>
    <w:rsid w:val="0059478F"/>
    <w:rsid w:val="005B2219"/>
    <w:rsid w:val="005B47F9"/>
    <w:rsid w:val="005C1FF8"/>
    <w:rsid w:val="005C7FFA"/>
    <w:rsid w:val="005F3459"/>
    <w:rsid w:val="00615F07"/>
    <w:rsid w:val="00617FCE"/>
    <w:rsid w:val="00627E35"/>
    <w:rsid w:val="00636E74"/>
    <w:rsid w:val="006408AB"/>
    <w:rsid w:val="00643126"/>
    <w:rsid w:val="00644E62"/>
    <w:rsid w:val="006478B4"/>
    <w:rsid w:val="006563B5"/>
    <w:rsid w:val="006614C0"/>
    <w:rsid w:val="00696D95"/>
    <w:rsid w:val="006A4987"/>
    <w:rsid w:val="006D47BC"/>
    <w:rsid w:val="006E0D6E"/>
    <w:rsid w:val="006F1F7D"/>
    <w:rsid w:val="006F2AD6"/>
    <w:rsid w:val="00747A00"/>
    <w:rsid w:val="00783DCA"/>
    <w:rsid w:val="007925A4"/>
    <w:rsid w:val="007A1A8C"/>
    <w:rsid w:val="007B792A"/>
    <w:rsid w:val="007C561E"/>
    <w:rsid w:val="007D658C"/>
    <w:rsid w:val="007E2BDF"/>
    <w:rsid w:val="007E7407"/>
    <w:rsid w:val="00805C30"/>
    <w:rsid w:val="00810945"/>
    <w:rsid w:val="00826F11"/>
    <w:rsid w:val="00834FC9"/>
    <w:rsid w:val="00841FFD"/>
    <w:rsid w:val="00846BCB"/>
    <w:rsid w:val="00847D72"/>
    <w:rsid w:val="00872D8A"/>
    <w:rsid w:val="008755B6"/>
    <w:rsid w:val="008855C1"/>
    <w:rsid w:val="00886320"/>
    <w:rsid w:val="00896496"/>
    <w:rsid w:val="008A46CE"/>
    <w:rsid w:val="008B05FD"/>
    <w:rsid w:val="008C4DB6"/>
    <w:rsid w:val="008C61CA"/>
    <w:rsid w:val="008E7CED"/>
    <w:rsid w:val="008F1310"/>
    <w:rsid w:val="00901813"/>
    <w:rsid w:val="0090216D"/>
    <w:rsid w:val="009033C2"/>
    <w:rsid w:val="0090549C"/>
    <w:rsid w:val="0092062E"/>
    <w:rsid w:val="0092380A"/>
    <w:rsid w:val="00953243"/>
    <w:rsid w:val="00966D8C"/>
    <w:rsid w:val="0098115A"/>
    <w:rsid w:val="00984CAC"/>
    <w:rsid w:val="00991431"/>
    <w:rsid w:val="009B3C4F"/>
    <w:rsid w:val="009B6467"/>
    <w:rsid w:val="009C59D0"/>
    <w:rsid w:val="009E40A7"/>
    <w:rsid w:val="009F1B47"/>
    <w:rsid w:val="009F45D0"/>
    <w:rsid w:val="009F4E4E"/>
    <w:rsid w:val="00A008CE"/>
    <w:rsid w:val="00A05A99"/>
    <w:rsid w:val="00A206DD"/>
    <w:rsid w:val="00A4135F"/>
    <w:rsid w:val="00A42849"/>
    <w:rsid w:val="00A43CA5"/>
    <w:rsid w:val="00A9016F"/>
    <w:rsid w:val="00AA1DB5"/>
    <w:rsid w:val="00AB167F"/>
    <w:rsid w:val="00AB1737"/>
    <w:rsid w:val="00AB3BA5"/>
    <w:rsid w:val="00AC3672"/>
    <w:rsid w:val="00AD0EDF"/>
    <w:rsid w:val="00AD4D86"/>
    <w:rsid w:val="00AD69F3"/>
    <w:rsid w:val="00AE165F"/>
    <w:rsid w:val="00B058F4"/>
    <w:rsid w:val="00B1212B"/>
    <w:rsid w:val="00B16F83"/>
    <w:rsid w:val="00B24B96"/>
    <w:rsid w:val="00B64840"/>
    <w:rsid w:val="00B72D92"/>
    <w:rsid w:val="00B90B03"/>
    <w:rsid w:val="00B9445B"/>
    <w:rsid w:val="00B97429"/>
    <w:rsid w:val="00BB482D"/>
    <w:rsid w:val="00BB50C3"/>
    <w:rsid w:val="00BD082C"/>
    <w:rsid w:val="00BD66B3"/>
    <w:rsid w:val="00BF6A1A"/>
    <w:rsid w:val="00C116A3"/>
    <w:rsid w:val="00C20FC3"/>
    <w:rsid w:val="00C2794D"/>
    <w:rsid w:val="00C33D2A"/>
    <w:rsid w:val="00C36489"/>
    <w:rsid w:val="00C43F9E"/>
    <w:rsid w:val="00C47962"/>
    <w:rsid w:val="00C51CAD"/>
    <w:rsid w:val="00C53B72"/>
    <w:rsid w:val="00C5787C"/>
    <w:rsid w:val="00C82592"/>
    <w:rsid w:val="00C87F1C"/>
    <w:rsid w:val="00C918A7"/>
    <w:rsid w:val="00C978D6"/>
    <w:rsid w:val="00CB49DE"/>
    <w:rsid w:val="00CD180F"/>
    <w:rsid w:val="00D04BD7"/>
    <w:rsid w:val="00D26EC3"/>
    <w:rsid w:val="00D2780F"/>
    <w:rsid w:val="00D27CBA"/>
    <w:rsid w:val="00D443A8"/>
    <w:rsid w:val="00D5004E"/>
    <w:rsid w:val="00D61074"/>
    <w:rsid w:val="00D65038"/>
    <w:rsid w:val="00D67387"/>
    <w:rsid w:val="00D806DB"/>
    <w:rsid w:val="00D8250C"/>
    <w:rsid w:val="00D84F78"/>
    <w:rsid w:val="00DB04CF"/>
    <w:rsid w:val="00DB0EAB"/>
    <w:rsid w:val="00DC0770"/>
    <w:rsid w:val="00DD4FBC"/>
    <w:rsid w:val="00DE002E"/>
    <w:rsid w:val="00DE51B0"/>
    <w:rsid w:val="00E05875"/>
    <w:rsid w:val="00E14F6B"/>
    <w:rsid w:val="00E2107E"/>
    <w:rsid w:val="00E4063B"/>
    <w:rsid w:val="00E4383F"/>
    <w:rsid w:val="00E50E51"/>
    <w:rsid w:val="00E53920"/>
    <w:rsid w:val="00E60790"/>
    <w:rsid w:val="00E63961"/>
    <w:rsid w:val="00EB4179"/>
    <w:rsid w:val="00ED465D"/>
    <w:rsid w:val="00EF388A"/>
    <w:rsid w:val="00F01AA9"/>
    <w:rsid w:val="00F117E3"/>
    <w:rsid w:val="00F16A8C"/>
    <w:rsid w:val="00F229D7"/>
    <w:rsid w:val="00F267A0"/>
    <w:rsid w:val="00F41404"/>
    <w:rsid w:val="00F420E2"/>
    <w:rsid w:val="00F47B78"/>
    <w:rsid w:val="00F5614F"/>
    <w:rsid w:val="00F61F08"/>
    <w:rsid w:val="00F63AFC"/>
    <w:rsid w:val="00F7033D"/>
    <w:rsid w:val="00FA1251"/>
    <w:rsid w:val="00FB74FA"/>
    <w:rsid w:val="00FD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C44FB64"/>
  <w15:chartTrackingRefBased/>
  <w15:docId w15:val="{4597EC4F-CD4A-4A1A-8129-F33224F6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8A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206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E2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2BDF"/>
    <w:rPr>
      <w:kern w:val="2"/>
      <w:sz w:val="22"/>
      <w:szCs w:val="22"/>
    </w:rPr>
  </w:style>
  <w:style w:type="paragraph" w:styleId="a7">
    <w:name w:val="footer"/>
    <w:basedOn w:val="a"/>
    <w:link w:val="a8"/>
    <w:rsid w:val="007E2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2BDF"/>
    <w:rPr>
      <w:kern w:val="2"/>
      <w:sz w:val="22"/>
      <w:szCs w:val="22"/>
    </w:rPr>
  </w:style>
  <w:style w:type="paragraph" w:styleId="a9">
    <w:name w:val="footnote text"/>
    <w:basedOn w:val="a"/>
    <w:link w:val="aa"/>
    <w:rsid w:val="00617FCE"/>
    <w:pPr>
      <w:snapToGrid w:val="0"/>
      <w:jc w:val="left"/>
    </w:pPr>
  </w:style>
  <w:style w:type="character" w:customStyle="1" w:styleId="aa">
    <w:name w:val="脚注文字列 (文字)"/>
    <w:link w:val="a9"/>
    <w:rsid w:val="00617FCE"/>
    <w:rPr>
      <w:kern w:val="2"/>
      <w:sz w:val="22"/>
      <w:szCs w:val="22"/>
    </w:rPr>
  </w:style>
  <w:style w:type="character" w:styleId="ab">
    <w:name w:val="footnote reference"/>
    <w:rsid w:val="00617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8" ma:contentTypeDescription="新しいドキュメントを作成します。" ma:contentTypeScope="" ma:versionID="2ea1656fa7a16ea8f17f5a8c38b05120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b1c9cbd0d56ed4f304409b42b77eb19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95a0cb-42b0-493e-b6df-4baa1a2be24c" xsi:nil="true"/>
    <lcf76f155ced4ddcb4097134ff3c332f xmlns="8558deb4-5f77-4441-a51d-a2fe795943e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7C89A8-E2FE-435C-B269-FA1974133042}"/>
</file>

<file path=customXml/itemProps2.xml><?xml version="1.0" encoding="utf-8"?>
<ds:datastoreItem xmlns:ds="http://schemas.openxmlformats.org/officeDocument/2006/customXml" ds:itemID="{243A8E43-5D11-4EFE-AD16-E355F8027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0416F-2BF2-43D5-B978-1F34FC2E5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92AE5C-AA04-47C4-B3A4-9B21369789FC}">
  <ds:schemaRefs>
    <ds:schemaRef ds:uri="http://schemas.microsoft.com/office/infopath/2007/PartnerControls"/>
    <ds:schemaRef ds:uri="http://schemas.openxmlformats.org/package/2006/metadata/core-properties"/>
    <ds:schemaRef ds:uri="92b83ee0-ac99-486c-a3fa-a21e06d79f4a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beb43bfc-2345-41a2-a4eb-2e3a2a096cbd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オンライン請求に係る電子証明書の発行申請書</vt:lpstr>
      <vt:lpstr>オンライン請求に係る電子証明書の発行申請書</vt:lpstr>
    </vt:vector>
  </TitlesOfParts>
  <Company>社会保険診療報酬支払基金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2024-04-18T07:52:00Z</cp:lastPrinted>
  <dcterms:created xsi:type="dcterms:W3CDTF">2024-05-10T00:44:00Z</dcterms:created>
  <dcterms:modified xsi:type="dcterms:W3CDTF">2024-05-10T00:44:00Z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